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884"/>
        <w:gridCol w:w="2221"/>
        <w:gridCol w:w="573"/>
        <w:gridCol w:w="671"/>
        <w:gridCol w:w="465"/>
        <w:gridCol w:w="456"/>
        <w:gridCol w:w="465"/>
        <w:gridCol w:w="465"/>
        <w:gridCol w:w="828"/>
        <w:gridCol w:w="358"/>
        <w:gridCol w:w="556"/>
        <w:gridCol w:w="1096"/>
      </w:tblGrid>
      <w:tr w:rsidR="00A73808" w:rsidRPr="00A73808" w:rsidTr="00A73808">
        <w:trPr>
          <w:gridAfter w:val="10"/>
          <w:wAfter w:w="5933" w:type="dxa"/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73808">
              <w:rPr>
                <w:rFonts w:ascii="Calibri" w:eastAsia="Times New Roman" w:hAnsi="Calibri" w:cs="Times New Roman"/>
                <w:b/>
                <w:bCs/>
                <w:color w:val="000000"/>
              </w:rPr>
              <w:t>Трећа</w:t>
            </w:r>
            <w:proofErr w:type="spellEnd"/>
            <w:r w:rsidRPr="00A7380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3808">
              <w:rPr>
                <w:rFonts w:ascii="Calibri" w:eastAsia="Times New Roman" w:hAnsi="Calibri" w:cs="Times New Roman"/>
                <w:b/>
                <w:bCs/>
                <w:color w:val="000000"/>
              </w:rPr>
              <w:t>група</w:t>
            </w:r>
            <w:proofErr w:type="spellEnd"/>
          </w:p>
        </w:tc>
      </w:tr>
      <w:tr w:rsidR="00A73808" w:rsidRPr="00A73808" w:rsidTr="00A73808">
        <w:trPr>
          <w:trHeight w:val="315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A73808">
              <w:rPr>
                <w:rFonts w:ascii="Calibri" w:eastAsia="Times New Roman" w:hAnsi="Calibri" w:cs="Times New Roman"/>
                <w:color w:val="000000"/>
              </w:rPr>
              <w:t>бр</w:t>
            </w:r>
            <w:proofErr w:type="spellEnd"/>
            <w:proofErr w:type="gramEnd"/>
            <w:r w:rsidRPr="00A73808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A73808">
              <w:rPr>
                <w:rFonts w:ascii="Calibri" w:eastAsia="Times New Roman" w:hAnsi="Calibri" w:cs="Times New Roman"/>
                <w:color w:val="000000"/>
              </w:rPr>
              <w:t>инд</w:t>
            </w:r>
            <w:proofErr w:type="spellEnd"/>
            <w:proofErr w:type="gramEnd"/>
            <w:r w:rsidRPr="00A73808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3808">
              <w:rPr>
                <w:rFonts w:ascii="Calibri" w:eastAsia="Times New Roman" w:hAnsi="Calibri" w:cs="Times New Roman"/>
                <w:color w:val="000000"/>
              </w:rPr>
              <w:t>име</w:t>
            </w:r>
            <w:proofErr w:type="spellEnd"/>
            <w:r w:rsidRPr="00A73808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A73808">
              <w:rPr>
                <w:rFonts w:ascii="Calibri" w:eastAsia="Times New Roman" w:hAnsi="Calibri" w:cs="Times New Roman"/>
                <w:color w:val="000000"/>
              </w:rPr>
              <w:t>презиме</w:t>
            </w:r>
            <w:proofErr w:type="spell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proofErr w:type="spellStart"/>
            <w:r w:rsidRPr="00A738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т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proofErr w:type="spellStart"/>
            <w:r w:rsidRPr="00A73808">
              <w:rPr>
                <w:rFonts w:ascii="Calibri" w:eastAsia="Times New Roman" w:hAnsi="Calibri" w:cs="Times New Roman"/>
                <w:color w:val="000000"/>
              </w:rPr>
              <w:t>веж</w:t>
            </w:r>
            <w:proofErr w:type="spellEnd"/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3808">
              <w:rPr>
                <w:rFonts w:ascii="Calibri" w:eastAsia="Times New Roman" w:hAnsi="Calibri" w:cs="Times New Roman"/>
                <w:color w:val="000000"/>
              </w:rPr>
              <w:t>К1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3808">
              <w:rPr>
                <w:rFonts w:ascii="Calibri" w:eastAsia="Times New Roman" w:hAnsi="Calibri" w:cs="Times New Roman"/>
                <w:color w:val="000000"/>
              </w:rPr>
              <w:t>К2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3808">
              <w:rPr>
                <w:rFonts w:ascii="Calibri" w:eastAsia="Times New Roman" w:hAnsi="Calibri" w:cs="Times New Roman"/>
                <w:color w:val="000000"/>
              </w:rPr>
              <w:t>П1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3808">
              <w:rPr>
                <w:rFonts w:ascii="Calibri" w:eastAsia="Times New Roman" w:hAnsi="Calibri" w:cs="Times New Roman"/>
                <w:color w:val="000000"/>
              </w:rPr>
              <w:t>П2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све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3808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3808">
              <w:rPr>
                <w:rFonts w:ascii="Calibri" w:eastAsia="Times New Roman" w:hAnsi="Calibri" w:cs="Times New Roman"/>
                <w:color w:val="000000"/>
              </w:rPr>
              <w:t>Урадити</w:t>
            </w:r>
            <w:proofErr w:type="spellEnd"/>
            <w:r w:rsidRPr="00A738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73808">
              <w:rPr>
                <w:rFonts w:ascii="Calibri" w:eastAsia="Times New Roman" w:hAnsi="Calibri" w:cs="Times New Roman"/>
                <w:color w:val="000000"/>
              </w:rPr>
              <w:t>још</w:t>
            </w:r>
            <w:proofErr w:type="spellEnd"/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1В-073/12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Живадиновић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1В-074/12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Црноглавац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1В-075/12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Пребирачевић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1В-076/12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Гајић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1В-077/12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Миленковић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П1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1В-079/12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Симић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1В-080/12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Драмлић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2В-081/12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Шљивић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К1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2В-082/12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2В-085/12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Новаковић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2В-086/12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Гвозденовић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Викторија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2В-087/12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Малиша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2В-088/12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Мијајловић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2В-089/12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Милијана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2В-090/12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2В-091/12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Раденковић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П2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2В-092/12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Јанковић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2В-093/12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Лекић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Санела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2В-095/12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Расинац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2В-096/12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Вељковић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К1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2В-097/12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Ђокић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Олгица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2В-099/12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Исаиловић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2В-100/12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П1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2В-101/12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Ћирић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2В-102/12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Пештерац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К1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</w:t>
            </w: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103/12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Петровић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000000" w:fill="FFFFFF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2В-104/12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Трипковић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2В-105/12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Милојевић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П2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2В-106/12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Јаковљевић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2В-107/12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Димитријевић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2В-109/12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Станојловић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2В-111/12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2В-113/12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Ранковић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К1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2В-114/12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Рачић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2В-115/12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Миљковић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2В-116/12</w:t>
            </w:r>
          </w:p>
        </w:tc>
        <w:tc>
          <w:tcPr>
            <w:tcW w:w="2221" w:type="dxa"/>
            <w:shd w:val="clear" w:color="auto" w:fill="auto"/>
            <w:noWrap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Ђекић</w:t>
            </w:r>
            <w:proofErr w:type="spellEnd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573" w:type="dxa"/>
            <w:shd w:val="clear" w:color="auto" w:fill="auto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2-088-07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Ераковић</w:t>
            </w:r>
            <w:proofErr w:type="spellEnd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1-039-08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Нешић</w:t>
            </w:r>
            <w:proofErr w:type="spellEnd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2-128-07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Убавић</w:t>
            </w:r>
            <w:proofErr w:type="spellEnd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2-091-09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Богдановић</w:t>
            </w:r>
            <w:proofErr w:type="spellEnd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30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2-094-09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Ђурђевић</w:t>
            </w:r>
            <w:proofErr w:type="spellEnd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Сузана</w:t>
            </w:r>
            <w:proofErr w:type="spellEnd"/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808" w:rsidRPr="00A73808" w:rsidTr="00A73808">
        <w:trPr>
          <w:trHeight w:val="315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2-143-09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Прибановић</w:t>
            </w:r>
            <w:proofErr w:type="spellEnd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3808" w:rsidRPr="00A73808" w:rsidTr="00A73808">
        <w:trPr>
          <w:trHeight w:val="315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1-016-11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Јездимировић</w:t>
            </w:r>
            <w:proofErr w:type="spellEnd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3808" w:rsidRPr="00A73808" w:rsidTr="00A73808">
        <w:trPr>
          <w:trHeight w:val="315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2-125-11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Митић</w:t>
            </w:r>
            <w:proofErr w:type="spellEnd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3808" w:rsidRPr="00A73808" w:rsidTr="00A73808">
        <w:trPr>
          <w:trHeight w:val="315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2-155-07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Златић</w:t>
            </w:r>
            <w:proofErr w:type="spellEnd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3808" w:rsidRPr="00A73808" w:rsidTr="00A73808">
        <w:trPr>
          <w:trHeight w:val="315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2-108-10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Стојковић</w:t>
            </w:r>
            <w:proofErr w:type="spellEnd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3808" w:rsidRPr="00A73808" w:rsidTr="00A73808">
        <w:trPr>
          <w:trHeight w:val="315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2-132-11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Пајовић</w:t>
            </w:r>
            <w:proofErr w:type="spellEnd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3808" w:rsidRPr="00A73808" w:rsidTr="00A73808">
        <w:trPr>
          <w:trHeight w:val="315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2-118-07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Савић</w:t>
            </w:r>
            <w:proofErr w:type="spellEnd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3808">
              <w:rPr>
                <w:rFonts w:ascii="Calibri" w:eastAsia="Times New Roman" w:hAnsi="Calibri" w:cs="Times New Roman"/>
                <w:color w:val="000000"/>
              </w:rPr>
              <w:t>К2</w:t>
            </w:r>
          </w:p>
        </w:tc>
      </w:tr>
      <w:tr w:rsidR="00A73808" w:rsidRPr="00A73808" w:rsidTr="00A73808">
        <w:trPr>
          <w:trHeight w:val="315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2-107-10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Милановић</w:t>
            </w:r>
            <w:proofErr w:type="spellEnd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3808" w:rsidRPr="00A73808" w:rsidTr="00A73808">
        <w:trPr>
          <w:trHeight w:val="315"/>
        </w:trPr>
        <w:tc>
          <w:tcPr>
            <w:tcW w:w="44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1-031-11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Драгутиновић</w:t>
            </w:r>
            <w:proofErr w:type="spellEnd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Виолета</w:t>
            </w:r>
            <w:proofErr w:type="spellEnd"/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73808" w:rsidRPr="00A73808" w:rsidRDefault="00A73808" w:rsidP="00A73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049A8" w:rsidRPr="00A73808" w:rsidRDefault="00D049A8">
      <w:pPr>
        <w:rPr>
          <w:lang w:val="sr-Cyrl-CS"/>
        </w:rPr>
      </w:pPr>
    </w:p>
    <w:sectPr w:rsidR="00D049A8" w:rsidRPr="00A73808" w:rsidSect="00D049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808"/>
    <w:rsid w:val="00A73808"/>
    <w:rsid w:val="00D0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2315</Characters>
  <Application>Microsoft Office Word</Application>
  <DocSecurity>0</DocSecurity>
  <Lines>19</Lines>
  <Paragraphs>5</Paragraphs>
  <ScaleCrop>false</ScaleCrop>
  <Company>Deftones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2014-06-18T14:39:00Z</dcterms:created>
  <dcterms:modified xsi:type="dcterms:W3CDTF">2014-06-18T14:43:00Z</dcterms:modified>
</cp:coreProperties>
</file>